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08EFFBA4" w:rsidR="00CF5DBA" w:rsidRPr="004B65F2" w:rsidRDefault="00322C59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February 12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59E0E563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The </w:t>
      </w:r>
      <w:r w:rsidR="007C0E2C" w:rsidRPr="004B65F2">
        <w:rPr>
          <w:rFonts w:cstheme="minorHAnsi"/>
          <w:b/>
          <w:bCs/>
          <w:caps/>
          <w:sz w:val="20"/>
          <w:szCs w:val="20"/>
        </w:rPr>
        <w:t>Depot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258A330E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5E2D5D">
        <w:rPr>
          <w:rFonts w:cstheme="minorHAnsi"/>
          <w:smallCaps/>
        </w:rPr>
        <w:t>December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0F0AB19B" w14:textId="1B7CA89E" w:rsidR="0096538B" w:rsidRDefault="00CF5DBA" w:rsidP="00C1497F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</w:p>
    <w:p w14:paraId="14D393F8" w14:textId="3EC1B8CC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2024 Initiatives/programs</w:t>
      </w:r>
    </w:p>
    <w:p w14:paraId="7BBDD68F" w14:textId="0DE0F7AB" w:rsidR="005E2D5D" w:rsidRDefault="005E2D5D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322C59">
        <w:rPr>
          <w:rFonts w:cstheme="minorHAnsi"/>
          <w:b/>
          <w:bCs/>
          <w:smallCaps/>
        </w:rPr>
        <w:t>Update on Loyalty Cards</w:t>
      </w:r>
    </w:p>
    <w:p w14:paraId="7E2F59EE" w14:textId="79D82EC3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weekly happenings</w:t>
      </w:r>
    </w:p>
    <w:p w14:paraId="5113E6C5" w14:textId="56CA23A9" w:rsidR="00322C59" w:rsidRDefault="00322C59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New Board Member Introductions</w:t>
      </w:r>
    </w:p>
    <w:p w14:paraId="511232D5" w14:textId="77777777" w:rsidR="005E2D5D" w:rsidRDefault="00C1497F" w:rsidP="005E2D5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</w:rPr>
        <w:t>Board member Voting</w:t>
      </w:r>
    </w:p>
    <w:p w14:paraId="6B5F2C46" w14:textId="1D645FC5" w:rsidR="00322C59" w:rsidRDefault="00322C59" w:rsidP="005E2D5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Chair/Co-Chair</w:t>
      </w:r>
    </w:p>
    <w:p w14:paraId="2FCEFEC6" w14:textId="4235015A" w:rsidR="00285B9E" w:rsidRDefault="00285B9E" w:rsidP="005E2D5D">
      <w:pPr>
        <w:pStyle w:val="NoSpacing"/>
        <w:rPr>
          <w:rFonts w:cstheme="minorHAnsi"/>
          <w:b/>
          <w:bCs/>
          <w:smallCaps/>
        </w:rPr>
      </w:pP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69207639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77777777" w:rsidR="00B26984" w:rsidRDefault="004B65F2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68DFFA78" w14:textId="5EAC58F8" w:rsidR="00F3794E" w:rsidRDefault="00F3794E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6AE6AD0" w14:textId="2E8EC383" w:rsidR="00DE056E" w:rsidRDefault="00F3794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E4766A8" w14:textId="29AD9CE1" w:rsidR="004B65F2" w:rsidRDefault="00B52A80" w:rsidP="00B2698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</w:p>
    <w:p w14:paraId="425FE248" w14:textId="70E9DF2D" w:rsidR="005E2D5D" w:rsidRDefault="00FA19C9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322C59">
        <w:rPr>
          <w:rFonts w:cstheme="minorHAnsi"/>
          <w:b/>
          <w:bCs/>
          <w:smallCaps/>
          <w:sz w:val="20"/>
          <w:szCs w:val="20"/>
        </w:rPr>
        <w:t>February</w:t>
      </w:r>
      <w:r w:rsidR="005E2D5D">
        <w:rPr>
          <w:rFonts w:cstheme="minorHAnsi"/>
          <w:b/>
          <w:bCs/>
          <w:smallCaps/>
          <w:sz w:val="20"/>
          <w:szCs w:val="20"/>
        </w:rPr>
        <w:t xml:space="preserve"> – October (exception of March and June) Main Street Market</w:t>
      </w:r>
    </w:p>
    <w:p w14:paraId="66D4142B" w14:textId="25A27B01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Feb 24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4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Annual Chili Cook Off &amp; South Georgia Classic Car Club</w:t>
      </w:r>
    </w:p>
    <w:p w14:paraId="59E5794B" w14:textId="65A75453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April 27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61412EAE" w14:textId="5FCF7135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3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mallCaps/>
          <w:sz w:val="20"/>
          <w:szCs w:val="20"/>
        </w:rPr>
        <w:t xml:space="preserve"> Annual Father &amp; Daughter Dance – Feb16th – 18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F525C0E" w14:textId="55E8123B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</w:rPr>
        <w:t>March 30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Spring Downtown</w:t>
      </w:r>
    </w:p>
    <w:p w14:paraId="63B2BC16" w14:textId="77777777" w:rsidR="005E2D5D" w:rsidRP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3843546D" w14:textId="278A7980" w:rsidR="005E2D5D" w:rsidRPr="00C77DD2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</w:p>
    <w:p w14:paraId="29660D36" w14:textId="50C3364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3B43B23C" w14:textId="39E7E32B" w:rsidR="00950897" w:rsidRPr="005E2D5D" w:rsidRDefault="00EF064F" w:rsidP="00950897">
      <w:pPr>
        <w:pStyle w:val="NoSpacing"/>
        <w:rPr>
          <w:rFonts w:cstheme="minorHAnsi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322C59">
        <w:rPr>
          <w:rFonts w:cstheme="minorHAnsi"/>
          <w:sz w:val="20"/>
          <w:szCs w:val="20"/>
          <w:highlight w:val="yellow"/>
        </w:rPr>
        <w:t>March 11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736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D6D3" w14:textId="77777777" w:rsidR="00736546" w:rsidRDefault="00736546" w:rsidP="00CF11B9">
      <w:pPr>
        <w:spacing w:after="0" w:line="240" w:lineRule="auto"/>
      </w:pPr>
      <w:r>
        <w:separator/>
      </w:r>
    </w:p>
  </w:endnote>
  <w:endnote w:type="continuationSeparator" w:id="0">
    <w:p w14:paraId="4F5940B9" w14:textId="77777777" w:rsidR="00736546" w:rsidRDefault="00736546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7751" w14:textId="77777777" w:rsidR="00736546" w:rsidRDefault="00736546" w:rsidP="00CF11B9">
      <w:pPr>
        <w:spacing w:after="0" w:line="240" w:lineRule="auto"/>
      </w:pPr>
      <w:r>
        <w:separator/>
      </w:r>
    </w:p>
  </w:footnote>
  <w:footnote w:type="continuationSeparator" w:id="0">
    <w:p w14:paraId="27CBE253" w14:textId="77777777" w:rsidR="00736546" w:rsidRDefault="00736546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85B9E"/>
    <w:rsid w:val="002A44C3"/>
    <w:rsid w:val="002A755C"/>
    <w:rsid w:val="002C461B"/>
    <w:rsid w:val="002E626E"/>
    <w:rsid w:val="002F5333"/>
    <w:rsid w:val="00316C5F"/>
    <w:rsid w:val="003205B4"/>
    <w:rsid w:val="00322C59"/>
    <w:rsid w:val="00327B58"/>
    <w:rsid w:val="003364CA"/>
    <w:rsid w:val="00347289"/>
    <w:rsid w:val="00353318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39EB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55C44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E2D5D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546"/>
    <w:rsid w:val="00736D06"/>
    <w:rsid w:val="00753114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15C6A"/>
    <w:rsid w:val="00F24AB8"/>
    <w:rsid w:val="00F34973"/>
    <w:rsid w:val="00F36FE8"/>
    <w:rsid w:val="00F3794E"/>
    <w:rsid w:val="00F56A94"/>
    <w:rsid w:val="00F56ABD"/>
    <w:rsid w:val="00F60149"/>
    <w:rsid w:val="00F60250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2023-11-10T14:34:00Z</cp:lastPrinted>
  <dcterms:created xsi:type="dcterms:W3CDTF">2024-02-08T16:09:00Z</dcterms:created>
  <dcterms:modified xsi:type="dcterms:W3CDTF">2024-02-08T16:11:00Z</dcterms:modified>
</cp:coreProperties>
</file>